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E5B62">
        <w:rPr>
          <w:rFonts w:ascii="Times New Roman" w:eastAsia="HiddenHorzOCR" w:hAnsi="Times New Roman" w:cs="Times New Roman"/>
          <w:b/>
          <w:sz w:val="28"/>
          <w:szCs w:val="28"/>
        </w:rPr>
        <w:t>JEGYZŐKÖNYV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Készült: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Hencida Község Önkormányz</w:t>
      </w:r>
      <w:r w:rsidR="00914D96">
        <w:rPr>
          <w:rFonts w:ascii="Times New Roman" w:eastAsia="HiddenHorzOCR" w:hAnsi="Times New Roman" w:cs="Times New Roman"/>
          <w:sz w:val="24"/>
          <w:szCs w:val="24"/>
        </w:rPr>
        <w:t>at Képviselőtestületének 2018. n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ovember 7-én megtartott üléséről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A képviselőtestületi ülés helye: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Hencidai Közös Önkormányzati Hivatal Tanácskozóterme</w:t>
      </w:r>
    </w:p>
    <w:p w:rsidR="00D46937" w:rsidRPr="004E5B62" w:rsidRDefault="00D46937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Jelen vannak: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Jelenléti ív szerint 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Szémán László polgármester:</w:t>
      </w: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DD5117" w:rsidRPr="004E5B62">
        <w:rPr>
          <w:rFonts w:ascii="Times New Roman" w:eastAsia="HiddenHorzOCR" w:hAnsi="Times New Roman" w:cs="Times New Roman"/>
          <w:sz w:val="24"/>
          <w:szCs w:val="24"/>
        </w:rPr>
        <w:t>Üd</w:t>
      </w:r>
      <w:r w:rsidR="00E5592A" w:rsidRPr="004E5B62">
        <w:rPr>
          <w:rFonts w:ascii="Times New Roman" w:eastAsia="HiddenHorzOCR" w:hAnsi="Times New Roman" w:cs="Times New Roman"/>
          <w:sz w:val="24"/>
          <w:szCs w:val="24"/>
        </w:rPr>
        <w:t>vözlöm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a képviselőtestület tagjait, kül</w:t>
      </w:r>
      <w:r w:rsidR="00E5592A" w:rsidRPr="004E5B62">
        <w:rPr>
          <w:rFonts w:ascii="Times New Roman" w:eastAsia="HiddenHorzOCR" w:hAnsi="Times New Roman" w:cs="Times New Roman"/>
          <w:sz w:val="24"/>
          <w:szCs w:val="24"/>
        </w:rPr>
        <w:t>ön köszöntöm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 xml:space="preserve"> Magyari Bertalanné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Marika nénit és Halász Lajost</w:t>
      </w:r>
      <w:r w:rsidR="00040D5B">
        <w:rPr>
          <w:rFonts w:ascii="Times New Roman" w:eastAsia="HiddenHorzOCR" w:hAnsi="Times New Roman" w:cs="Times New Roman"/>
          <w:sz w:val="24"/>
          <w:szCs w:val="24"/>
        </w:rPr>
        <w:t>,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új képviselőnket. Átadom a szót Marika néninek.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Magyari Bertalanné: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Üdvözlöm a képviselőtestület tagjait! A törvény alapján 5000 lakosig a helyi önkormányzat száma 6 fő került szavazásra, aki a legtöbb szavazatot kapta. lehetett. Ennek alapján községünkben a 24 fő képviselőjelölt közül az a 6 fő kerül megválasztásra, aki a szavazókt</w:t>
      </w:r>
      <w:r w:rsidR="00994FF4" w:rsidRPr="004E5B62">
        <w:rPr>
          <w:rFonts w:ascii="Times New Roman" w:eastAsia="HiddenHorzOCR" w:hAnsi="Times New Roman" w:cs="Times New Roman"/>
          <w:sz w:val="24"/>
          <w:szCs w:val="24"/>
        </w:rPr>
        <w:t xml:space="preserve">ól a legtöbb szavazatot kapta.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Lázár Péter Miklós l</w:t>
      </w:r>
      <w:r w:rsidR="00DD5117" w:rsidRPr="004E5B62">
        <w:rPr>
          <w:rFonts w:ascii="Times New Roman" w:eastAsia="HiddenHorzOCR" w:hAnsi="Times New Roman" w:cs="Times New Roman"/>
          <w:sz w:val="24"/>
          <w:szCs w:val="24"/>
        </w:rPr>
        <w:t>emondott a</w:t>
      </w:r>
      <w:r w:rsidR="00703E2E" w:rsidRPr="004E5B62">
        <w:rPr>
          <w:rFonts w:ascii="Times New Roman" w:eastAsia="HiddenHorzOCR" w:hAnsi="Times New Roman" w:cs="Times New Roman"/>
          <w:sz w:val="24"/>
          <w:szCs w:val="24"/>
        </w:rPr>
        <w:t xml:space="preserve"> képviselői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tisztségéről</w:t>
      </w:r>
      <w:r w:rsidR="004B5FA2" w:rsidRPr="004E5B62">
        <w:rPr>
          <w:rFonts w:ascii="Times New Roman" w:eastAsia="HiddenHorzOCR" w:hAnsi="Times New Roman" w:cs="Times New Roman"/>
          <w:sz w:val="24"/>
          <w:szCs w:val="24"/>
        </w:rPr>
        <w:t>,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és a választási törvény szerint a következő képviselőjelölt az, aki a legtöbb szavazatot kapta a szavazóktól. Ez a s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>zemély Halász Lajos</w:t>
      </w:r>
      <w:r w:rsidR="004B5FA2" w:rsidRPr="004E5B62">
        <w:rPr>
          <w:rFonts w:ascii="Times New Roman" w:eastAsia="HiddenHorzOCR" w:hAnsi="Times New Roman" w:cs="Times New Roman"/>
          <w:sz w:val="24"/>
          <w:szCs w:val="24"/>
        </w:rPr>
        <w:t>, aki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 xml:space="preserve"> 137 érvényes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szavazatot kapott. Ahhoz, hogy Halász Lajos képviselőtestületi tagja legyen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>,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esküt kell tennie. Ezért megkérlek, légy szíves állj föl, és az eskü szövegét mondd utánam.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040D5B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Halász Lajos képviselő az esküt letette.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13CF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Szémán László polgármester: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Megállapítom, hogy a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képviselő testület határozatképes, mivel a 7 fő képviselőtestületi tagból 6 fő megjelent. Az ülést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megnyitja. Javaslatot tesz a napirendi pontokra és azok előadóira.</w:t>
      </w:r>
    </w:p>
    <w:p w:rsidR="004013CF" w:rsidRPr="004E5B62" w:rsidRDefault="004013CF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 xml:space="preserve"> Napirendi pontok: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proofErr w:type="gramStart"/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>l</w:t>
      </w:r>
      <w:proofErr w:type="gramEnd"/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. </w:t>
      </w:r>
      <w:r w:rsidR="004121C6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A Hajdú-Bihar Megyei Vállalkozásfejlesztési Alapítvány alapító okirat </w:t>
      </w:r>
      <w:r w:rsidR="004013CF" w:rsidRPr="004E5B62">
        <w:rPr>
          <w:rFonts w:ascii="Times New Roman" w:eastAsia="HiddenHorzOCR" w:hAnsi="Times New Roman" w:cs="Times New Roman"/>
          <w:b/>
          <w:sz w:val="24"/>
          <w:szCs w:val="24"/>
        </w:rPr>
        <w:t>módosí</w:t>
      </w: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>tásának megvitatása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407A54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Előadó:</w:t>
      </w:r>
      <w:r w:rsidR="004013CF" w:rsidRPr="004E5B62">
        <w:rPr>
          <w:rFonts w:ascii="Times New Roman" w:eastAsia="HiddenHorzOCR" w:hAnsi="Times New Roman" w:cs="Times New Roman"/>
          <w:sz w:val="24"/>
          <w:szCs w:val="24"/>
        </w:rPr>
        <w:t xml:space="preserve"> Szémán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László polgármester</w:t>
      </w:r>
    </w:p>
    <w:p w:rsidR="00D72E1B" w:rsidRPr="004E5B62" w:rsidRDefault="00D72E1B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Barcsai Sándor aljegyző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2. </w:t>
      </w:r>
      <w:r w:rsidR="004121C6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="00D72E1B" w:rsidRPr="00D72E1B">
        <w:rPr>
          <w:rFonts w:ascii="Times New Roman" w:eastAsia="HiddenHorzOCR" w:hAnsi="Times New Roman" w:cs="Times New Roman"/>
          <w:b/>
          <w:sz w:val="24"/>
          <w:szCs w:val="24"/>
        </w:rPr>
        <w:t>Hencida Községi Önkormányzat Képviselőtestületének a közterületek használatáról és rendjéről, piacok és vásárok tartásáról szóló 6/2001. (X.30. ) KTR. számú rendeletének</w:t>
      </w:r>
      <w:r w:rsidR="00D72E1B">
        <w:rPr>
          <w:rFonts w:ascii="Times New Roman" w:eastAsia="HiddenHorzOCR" w:hAnsi="Times New Roman" w:cs="Times New Roman"/>
          <w:b/>
          <w:sz w:val="24"/>
          <w:szCs w:val="24"/>
        </w:rPr>
        <w:t xml:space="preserve"> módosításának megvitatása</w:t>
      </w:r>
    </w:p>
    <w:p w:rsidR="00407A54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D72E1B" w:rsidRDefault="00D72E1B" w:rsidP="00D7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Előadó: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Szémán László polgármester</w:t>
      </w:r>
    </w:p>
    <w:p w:rsidR="00D72E1B" w:rsidRPr="004E5B62" w:rsidRDefault="00D72E1B" w:rsidP="00D7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Barcsai Sándor aljegyző</w:t>
      </w:r>
    </w:p>
    <w:p w:rsidR="00D72E1B" w:rsidRDefault="00D72E1B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D72E1B" w:rsidRPr="004E5B62" w:rsidRDefault="00D72E1B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3. </w:t>
      </w:r>
      <w:r w:rsidR="004121C6"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>Különfélék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D72E1B" w:rsidRDefault="00D72E1B" w:rsidP="00D7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Előadó: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Szémán László polgármester</w:t>
      </w:r>
    </w:p>
    <w:p w:rsidR="00407A54" w:rsidRPr="004E5B62" w:rsidRDefault="00D72E1B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Barcsai Sándor aljegyző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lastRenderedPageBreak/>
        <w:t>A képviselőtestület</w:t>
      </w:r>
      <w:r w:rsidR="00F35A2F"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jelen lévő tagja 6 igen szavazattal, ellenszavazat és tartózkodás nélkül</w:t>
      </w:r>
      <w:r w:rsidR="00F35A2F"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meghozta a következő</w:t>
      </w:r>
      <w:r w:rsidR="00F35A2F"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határozatot: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5073C">
        <w:rPr>
          <w:rFonts w:ascii="Times New Roman" w:eastAsia="HiddenHorzOCR" w:hAnsi="Times New Roman" w:cs="Times New Roman"/>
          <w:b/>
          <w:sz w:val="24"/>
          <w:szCs w:val="24"/>
        </w:rPr>
        <w:t>30</w:t>
      </w:r>
      <w:r w:rsidR="00407A54" w:rsidRPr="004E5B62">
        <w:rPr>
          <w:rFonts w:ascii="Times New Roman" w:eastAsia="HiddenHorzOCR" w:hAnsi="Times New Roman" w:cs="Times New Roman"/>
          <w:b/>
          <w:sz w:val="24"/>
          <w:szCs w:val="24"/>
        </w:rPr>
        <w:t>/2018. (XI.07.) számú határozat</w:t>
      </w:r>
    </w:p>
    <w:p w:rsidR="00BD5BFA" w:rsidRPr="004E5B62" w:rsidRDefault="00BD5BFA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040D5B" w:rsidRPr="00994F62" w:rsidRDefault="00040D5B" w:rsidP="00BD5BFA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4F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Hencida Község Önkormányzatának Képviselőtestülete a napirendi pontokra és azok előadóira tett javaslatot elfogadta.</w:t>
      </w:r>
    </w:p>
    <w:p w:rsidR="00040D5B" w:rsidRPr="00994F62" w:rsidRDefault="00040D5B" w:rsidP="00040D5B">
      <w:pPr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4F6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Határidő:</w:t>
      </w:r>
      <w:r w:rsidRPr="00994F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azonnal </w:t>
      </w:r>
    </w:p>
    <w:p w:rsidR="00040D5B" w:rsidRPr="00994F62" w:rsidRDefault="00040D5B" w:rsidP="00040D5B">
      <w:pPr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4F6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Felelős:</w:t>
      </w:r>
      <w:r w:rsidRPr="00994F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Szémán László polgármester</w:t>
      </w: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07A54" w:rsidRPr="004E5B62" w:rsidRDefault="00407A54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proofErr w:type="gramStart"/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l</w:t>
      </w:r>
      <w:proofErr w:type="gramEnd"/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. Napirendi pont</w:t>
      </w:r>
    </w:p>
    <w:p w:rsidR="00407A54" w:rsidRPr="004E5B62" w:rsidRDefault="00407A54" w:rsidP="00994F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FD" w:rsidRPr="004E5B62" w:rsidRDefault="0061014A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="001F57FD" w:rsidRPr="004E5B62">
        <w:rPr>
          <w:rFonts w:ascii="Times New Roman" w:hAnsi="Times New Roman" w:cs="Times New Roman"/>
          <w:sz w:val="24"/>
          <w:szCs w:val="24"/>
        </w:rPr>
        <w:t xml:space="preserve"> Mi módosul Jegyző Úr</w:t>
      </w:r>
      <w:r w:rsidR="004B5FA2" w:rsidRPr="004E5B62">
        <w:rPr>
          <w:rFonts w:ascii="Times New Roman" w:hAnsi="Times New Roman" w:cs="Times New Roman"/>
          <w:sz w:val="24"/>
          <w:szCs w:val="24"/>
        </w:rPr>
        <w:t>?</w:t>
      </w:r>
    </w:p>
    <w:p w:rsidR="004138E9" w:rsidRDefault="002A598B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1F57FD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jegyző:</w:t>
      </w:r>
      <w:r w:rsidR="00E15A61"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4138E9">
        <w:rPr>
          <w:rFonts w:ascii="Times New Roman" w:hAnsi="Times New Roman" w:cs="Times New Roman"/>
          <w:sz w:val="24"/>
          <w:szCs w:val="24"/>
        </w:rPr>
        <w:t xml:space="preserve">A </w:t>
      </w:r>
      <w:r w:rsidR="004138E9" w:rsidRPr="004138E9">
        <w:rPr>
          <w:rFonts w:ascii="Times New Roman" w:hAnsi="Times New Roman" w:cs="Times New Roman"/>
          <w:sz w:val="24"/>
          <w:szCs w:val="24"/>
        </w:rPr>
        <w:t>Módosított Alapítói Okirat annyiban változott a korábbiakhoz képest, hogy a IV/B/2. pontja a kuratóriumi tagok név szerinti felsorolását mellőzi. Minden más változatlan.</w:t>
      </w:r>
      <w:r w:rsidR="00E15A61" w:rsidRPr="004E5B62">
        <w:rPr>
          <w:rFonts w:ascii="Times New Roman" w:hAnsi="Times New Roman" w:cs="Times New Roman"/>
          <w:sz w:val="24"/>
          <w:szCs w:val="24"/>
        </w:rPr>
        <w:t xml:space="preserve"> Ennyi az egész lényegi változása </w:t>
      </w:r>
      <w:r w:rsidR="003033A8" w:rsidRPr="004E5B62">
        <w:rPr>
          <w:rFonts w:ascii="Times New Roman" w:hAnsi="Times New Roman" w:cs="Times New Roman"/>
          <w:sz w:val="24"/>
          <w:szCs w:val="24"/>
        </w:rPr>
        <w:t>az alapító</w:t>
      </w:r>
      <w:r w:rsidR="00BA445A">
        <w:rPr>
          <w:rFonts w:ascii="Times New Roman" w:hAnsi="Times New Roman" w:cs="Times New Roman"/>
          <w:sz w:val="24"/>
          <w:szCs w:val="24"/>
        </w:rPr>
        <w:t xml:space="preserve"> okiratnak</w:t>
      </w:r>
      <w:r w:rsidR="00E15A61" w:rsidRPr="004E5B62">
        <w:rPr>
          <w:rFonts w:ascii="Times New Roman" w:hAnsi="Times New Roman" w:cs="Times New Roman"/>
          <w:sz w:val="24"/>
          <w:szCs w:val="24"/>
        </w:rPr>
        <w:t xml:space="preserve">. </w:t>
      </w:r>
      <w:r w:rsidR="00BA445A">
        <w:rPr>
          <w:rFonts w:ascii="Times New Roman" w:hAnsi="Times New Roman" w:cs="Times New Roman"/>
          <w:sz w:val="24"/>
          <w:szCs w:val="24"/>
        </w:rPr>
        <w:t xml:space="preserve"> A</w:t>
      </w:r>
      <w:r w:rsidR="0061014A" w:rsidRPr="004E5B62">
        <w:rPr>
          <w:rFonts w:ascii="Times New Roman" w:hAnsi="Times New Roman" w:cs="Times New Roman"/>
          <w:sz w:val="24"/>
          <w:szCs w:val="24"/>
        </w:rPr>
        <w:t xml:space="preserve"> V</w:t>
      </w:r>
      <w:r w:rsidR="00E15A61" w:rsidRPr="004E5B62">
        <w:rPr>
          <w:rFonts w:ascii="Times New Roman" w:hAnsi="Times New Roman" w:cs="Times New Roman"/>
          <w:sz w:val="24"/>
          <w:szCs w:val="24"/>
        </w:rPr>
        <w:t xml:space="preserve">állalkozásfejlesztés </w:t>
      </w:r>
      <w:r w:rsidR="0061014A" w:rsidRPr="004E5B62">
        <w:rPr>
          <w:rFonts w:ascii="Times New Roman" w:hAnsi="Times New Roman" w:cs="Times New Roman"/>
          <w:sz w:val="24"/>
          <w:szCs w:val="24"/>
        </w:rPr>
        <w:t>Alapítvány olyan szempontból érdekes, hogy az</w:t>
      </w:r>
      <w:r w:rsidR="00E15A61" w:rsidRPr="004E5B62">
        <w:rPr>
          <w:rFonts w:ascii="Times New Roman" w:hAnsi="Times New Roman" w:cs="Times New Roman"/>
          <w:sz w:val="24"/>
          <w:szCs w:val="24"/>
        </w:rPr>
        <w:t xml:space="preserve"> egyik alapító tagja Hencida Község Önkormányzata</w:t>
      </w:r>
      <w:r w:rsidR="004138E9">
        <w:rPr>
          <w:rFonts w:ascii="Times New Roman" w:hAnsi="Times New Roman" w:cs="Times New Roman"/>
          <w:sz w:val="24"/>
          <w:szCs w:val="24"/>
        </w:rPr>
        <w:t xml:space="preserve">, ezért az alapító okirat </w:t>
      </w:r>
      <w:r w:rsidR="00BA445A">
        <w:rPr>
          <w:rFonts w:ascii="Times New Roman" w:hAnsi="Times New Roman" w:cs="Times New Roman"/>
          <w:sz w:val="24"/>
          <w:szCs w:val="24"/>
        </w:rPr>
        <w:t>módosításához a</w:t>
      </w:r>
      <w:r w:rsidR="004138E9">
        <w:rPr>
          <w:rFonts w:ascii="Times New Roman" w:hAnsi="Times New Roman" w:cs="Times New Roman"/>
          <w:sz w:val="24"/>
          <w:szCs w:val="24"/>
        </w:rPr>
        <w:t xml:space="preserve"> Képviselőtestület</w:t>
      </w:r>
      <w:r w:rsidR="0061014A" w:rsidRPr="004E5B62">
        <w:rPr>
          <w:rFonts w:ascii="Times New Roman" w:hAnsi="Times New Roman" w:cs="Times New Roman"/>
          <w:sz w:val="24"/>
          <w:szCs w:val="24"/>
        </w:rPr>
        <w:t xml:space="preserve"> a jóváhagyása szükséges.</w:t>
      </w:r>
      <w:r w:rsidR="00483C3F" w:rsidRPr="004E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13" w:rsidRDefault="00217A53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8E9" w:rsidRPr="004E5B62">
        <w:rPr>
          <w:rFonts w:ascii="Times New Roman" w:hAnsi="Times New Roman" w:cs="Times New Roman"/>
          <w:sz w:val="24"/>
          <w:szCs w:val="24"/>
        </w:rPr>
        <w:t>Alapítók vagyunk, de igazából nem nagyon szoktak keresni bennünket.</w:t>
      </w:r>
      <w:r w:rsidR="004138E9">
        <w:rPr>
          <w:rFonts w:ascii="Times New Roman" w:hAnsi="Times New Roman" w:cs="Times New Roman"/>
          <w:sz w:val="24"/>
          <w:szCs w:val="24"/>
        </w:rPr>
        <w:t xml:space="preserve"> </w:t>
      </w:r>
      <w:r w:rsidR="00D7544D" w:rsidRPr="004E5B62">
        <w:rPr>
          <w:rFonts w:ascii="Times New Roman" w:hAnsi="Times New Roman" w:cs="Times New Roman"/>
          <w:sz w:val="24"/>
          <w:szCs w:val="24"/>
        </w:rPr>
        <w:t>Azt nézem, hogy több cég m</w:t>
      </w:r>
      <w:r w:rsidR="002A598B" w:rsidRPr="004E5B62">
        <w:rPr>
          <w:rFonts w:ascii="Times New Roman" w:hAnsi="Times New Roman" w:cs="Times New Roman"/>
          <w:sz w:val="24"/>
          <w:szCs w:val="24"/>
        </w:rPr>
        <w:t>egszűnt, többek között a Cyklon-</w:t>
      </w:r>
      <w:r w:rsidR="00D7544D" w:rsidRPr="004E5B62">
        <w:rPr>
          <w:rFonts w:ascii="Times New Roman" w:hAnsi="Times New Roman" w:cs="Times New Roman"/>
          <w:sz w:val="24"/>
          <w:szCs w:val="24"/>
        </w:rPr>
        <w:t>Berstal</w:t>
      </w:r>
      <w:r w:rsidR="002A598B" w:rsidRPr="004E5B62">
        <w:rPr>
          <w:rFonts w:ascii="Times New Roman" w:hAnsi="Times New Roman" w:cs="Times New Roman"/>
          <w:sz w:val="24"/>
          <w:szCs w:val="24"/>
        </w:rPr>
        <w:t xml:space="preserve"> Kft.</w:t>
      </w:r>
      <w:r w:rsidR="00D7544D" w:rsidRPr="004E5B62">
        <w:rPr>
          <w:rFonts w:ascii="Times New Roman" w:hAnsi="Times New Roman" w:cs="Times New Roman"/>
          <w:sz w:val="24"/>
          <w:szCs w:val="24"/>
        </w:rPr>
        <w:t>, a</w:t>
      </w:r>
      <w:r w:rsidR="00863713"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31135C" w:rsidRPr="004E5B62">
        <w:rPr>
          <w:rFonts w:ascii="Times New Roman" w:hAnsi="Times New Roman" w:cs="Times New Roman"/>
          <w:sz w:val="24"/>
          <w:szCs w:val="24"/>
        </w:rPr>
        <w:t>Hajdú- Gyógyszer</w:t>
      </w:r>
      <w:r w:rsidR="00863713" w:rsidRPr="004E5B62">
        <w:rPr>
          <w:rFonts w:ascii="Times New Roman" w:hAnsi="Times New Roman" w:cs="Times New Roman"/>
          <w:sz w:val="24"/>
          <w:szCs w:val="24"/>
        </w:rPr>
        <w:t xml:space="preserve"> Kereskedelmi</w:t>
      </w:r>
      <w:r w:rsidR="00D7544D" w:rsidRPr="004E5B62">
        <w:rPr>
          <w:rFonts w:ascii="Times New Roman" w:hAnsi="Times New Roman" w:cs="Times New Roman"/>
          <w:sz w:val="24"/>
          <w:szCs w:val="24"/>
        </w:rPr>
        <w:t xml:space="preserve"> Rt., Szimultán Vállalkozás Rt. is. </w:t>
      </w:r>
      <w:r w:rsidR="00863713" w:rsidRPr="004E5B62">
        <w:rPr>
          <w:rFonts w:ascii="Times New Roman" w:hAnsi="Times New Roman" w:cs="Times New Roman"/>
          <w:sz w:val="24"/>
          <w:szCs w:val="24"/>
        </w:rPr>
        <w:t xml:space="preserve">Ha nincs senkinek hozzáfűzni valója, akkor, </w:t>
      </w:r>
      <w:r w:rsidR="00D7544D" w:rsidRPr="004E5B62">
        <w:rPr>
          <w:rFonts w:ascii="Times New Roman" w:hAnsi="Times New Roman" w:cs="Times New Roman"/>
          <w:sz w:val="24"/>
          <w:szCs w:val="24"/>
        </w:rPr>
        <w:t>aki elfogadja a Hajdú-Bihar Megyei Vállalkozásfejlesztési Alapítvány alapító okiratának módosítását kérem, kézfeltartással jelezze.</w:t>
      </w:r>
    </w:p>
    <w:p w:rsidR="00E3444C" w:rsidRPr="004E5B62" w:rsidRDefault="00E3444C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módosított alapító okiratot és a határozati javaslatot a jegyzőkönyv </w:t>
      </w:r>
      <w:r w:rsidRPr="00E3444C">
        <w:rPr>
          <w:rFonts w:ascii="Times New Roman" w:hAnsi="Times New Roman" w:cs="Times New Roman"/>
          <w:b/>
          <w:sz w:val="24"/>
          <w:szCs w:val="24"/>
        </w:rPr>
        <w:t>1. számú melléklete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t>A képviselőtestület jelen lévő tagja 6 igen szavazattal, ellenszavazat és tartózkodás nélkül meghozta a következő határozatot:</w:t>
      </w: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07273" w:rsidRPr="004E5B62" w:rsidRDefault="0015073C" w:rsidP="0015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31</w:t>
      </w:r>
      <w:r w:rsidR="00707273" w:rsidRPr="004E5B62">
        <w:rPr>
          <w:rFonts w:ascii="Times New Roman" w:eastAsia="HiddenHorzOCR" w:hAnsi="Times New Roman" w:cs="Times New Roman"/>
          <w:b/>
          <w:sz w:val="24"/>
          <w:szCs w:val="24"/>
        </w:rPr>
        <w:t>/2018. (XI.07.) számú határozat</w:t>
      </w: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Hencida Község Önkormányzatának </w:t>
      </w:r>
      <w:r w:rsidRPr="004E5B62">
        <w:rPr>
          <w:rFonts w:ascii="Times New Roman" w:hAnsi="Times New Roman" w:cs="Times New Roman"/>
          <w:sz w:val="24"/>
          <w:szCs w:val="24"/>
        </w:rPr>
        <w:t>a</w:t>
      </w:r>
      <w:r w:rsidR="0065336F">
        <w:rPr>
          <w:rFonts w:ascii="Times New Roman" w:hAnsi="Times New Roman" w:cs="Times New Roman"/>
          <w:sz w:val="24"/>
          <w:szCs w:val="24"/>
        </w:rPr>
        <w:t xml:space="preserve"> Képviselőtestülete</w:t>
      </w:r>
      <w:r w:rsidR="0065336F" w:rsidRPr="0065336F">
        <w:rPr>
          <w:rFonts w:ascii="Times New Roman" w:hAnsi="Times New Roman" w:cs="Times New Roman"/>
          <w:sz w:val="24"/>
          <w:szCs w:val="24"/>
        </w:rPr>
        <w:t xml:space="preserve"> a Hajdú-Bihar Megyei Vállalkozásfejlesztési Alapítvány 2018.10.10.-ei alapító ülésén elfogadott alapító okirat módosítást megtárgyalta és jóváhagyja, egyben felhatalmazza a polgármestert, hogy a változásokkal egységes szerkezetbe foglalt alapító okiratot, illetve annak a bíróság által a változás-bejegyzési eljárásban előírt esetleges további módosítását az Önkormányzat képviseletében aláírja</w:t>
      </w:r>
      <w:r w:rsidR="00A918C3">
        <w:rPr>
          <w:rFonts w:ascii="Times New Roman" w:hAnsi="Times New Roman" w:cs="Times New Roman"/>
          <w:sz w:val="24"/>
          <w:szCs w:val="24"/>
        </w:rPr>
        <w:t>.</w:t>
      </w: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Határidő:</w:t>
      </w: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azonnal</w:t>
      </w:r>
    </w:p>
    <w:p w:rsidR="00707273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 xml:space="preserve">Felelős: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Szémán László polgármester</w:t>
      </w:r>
    </w:p>
    <w:p w:rsidR="00707273" w:rsidRPr="004E5B62" w:rsidRDefault="00707273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26552" w:rsidRDefault="00526552" w:rsidP="0052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b/>
          <w:sz w:val="24"/>
          <w:szCs w:val="24"/>
          <w:u w:val="single"/>
        </w:rPr>
        <w:lastRenderedPageBreak/>
        <w:t>2</w:t>
      </w: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. Napirendi pont</w:t>
      </w:r>
    </w:p>
    <w:p w:rsidR="00526552" w:rsidRPr="004E5B62" w:rsidRDefault="00526552" w:rsidP="0052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</w:p>
    <w:p w:rsidR="00863713" w:rsidRDefault="00526552" w:rsidP="00043C00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Az előterjesztésben foglaltakhoz képest még annyit jegyeznék meg, </w:t>
      </w:r>
      <w:r w:rsidR="00C607FA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rendelet hatályon kívül helyezni szánt része </w:t>
      </w:r>
      <w:r w:rsidR="00FE3DB9">
        <w:rPr>
          <w:rStyle w:val="Kiemels2"/>
          <w:rFonts w:ascii="Times New Roman" w:hAnsi="Times New Roman" w:cs="Times New Roman"/>
          <w:b w:val="0"/>
          <w:sz w:val="24"/>
          <w:szCs w:val="24"/>
        </w:rPr>
        <w:t>túlterjeszkedett a szabályozási körén.</w:t>
      </w:r>
    </w:p>
    <w:p w:rsidR="00043C00" w:rsidRDefault="00043C00" w:rsidP="00043C00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Észrevétele, kérdése van-e valakinek?</w:t>
      </w:r>
    </w:p>
    <w:p w:rsidR="00043C00" w:rsidRDefault="00043C00" w:rsidP="00043C00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Amennyiben nincs, kérem, kézfeltartással jelezze, aki elfogadja a rendelet tervezet.</w:t>
      </w:r>
    </w:p>
    <w:p w:rsidR="00043C00" w:rsidRPr="00526552" w:rsidRDefault="00043C00" w:rsidP="000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96" w:rsidRDefault="00E3444C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előterjesztést a jegyzőkönyv </w:t>
      </w:r>
      <w:r w:rsidRPr="00E3444C">
        <w:rPr>
          <w:rFonts w:ascii="Times New Roman" w:hAnsi="Times New Roman" w:cs="Times New Roman"/>
          <w:b/>
          <w:sz w:val="24"/>
          <w:szCs w:val="24"/>
        </w:rPr>
        <w:t>2. számú melléklete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3444C" w:rsidRDefault="00043C00" w:rsidP="00994FF4">
      <w:pPr>
        <w:jc w:val="both"/>
        <w:rPr>
          <w:rStyle w:val="f21"/>
        </w:rPr>
      </w:pPr>
      <w:r>
        <w:rPr>
          <w:rStyle w:val="f21"/>
        </w:rPr>
        <w:t>A képviselőtestület jelen lévő 6 tagja, 6 igen szavazattal, ellenszavazat és tartózkodás nélkül megalkotta az alábbi rendeletet:</w:t>
      </w:r>
    </w:p>
    <w:p w:rsidR="00043C00" w:rsidRDefault="00043C00" w:rsidP="00994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1D6" w:rsidRPr="004F5B51" w:rsidRDefault="008C61D6" w:rsidP="008C61D6">
      <w:pPr>
        <w:pStyle w:val="Cm"/>
        <w:rPr>
          <w:szCs w:val="24"/>
        </w:rPr>
      </w:pPr>
      <w:r w:rsidRPr="004F5B51">
        <w:rPr>
          <w:szCs w:val="24"/>
        </w:rPr>
        <w:t>Hencida Községi Önkormányzat Képviselőtestületének</w:t>
      </w:r>
    </w:p>
    <w:p w:rsidR="008C61D6" w:rsidRDefault="008C61D6" w:rsidP="008C61D6">
      <w:pPr>
        <w:pStyle w:val="Cm"/>
        <w:rPr>
          <w:bCs w:val="0"/>
          <w:szCs w:val="24"/>
        </w:rPr>
      </w:pPr>
      <w:r>
        <w:rPr>
          <w:szCs w:val="24"/>
        </w:rPr>
        <w:t>7/2018</w:t>
      </w:r>
      <w:r>
        <w:rPr>
          <w:bCs w:val="0"/>
          <w:szCs w:val="24"/>
        </w:rPr>
        <w:t>. (XI. 07</w:t>
      </w:r>
      <w:r w:rsidRPr="004F5B51">
        <w:rPr>
          <w:bCs w:val="0"/>
          <w:szCs w:val="24"/>
        </w:rPr>
        <w:t>.) számú rendelete</w:t>
      </w:r>
    </w:p>
    <w:p w:rsidR="008C61D6" w:rsidRPr="004F5B51" w:rsidRDefault="008C61D6" w:rsidP="008C61D6">
      <w:pPr>
        <w:pStyle w:val="Cm"/>
        <w:rPr>
          <w:bCs w:val="0"/>
          <w:szCs w:val="24"/>
        </w:rPr>
      </w:pPr>
    </w:p>
    <w:p w:rsidR="008C61D6" w:rsidRPr="004F5B51" w:rsidRDefault="008C61D6" w:rsidP="008C61D6">
      <w:pPr>
        <w:pStyle w:val="Cm"/>
        <w:rPr>
          <w:szCs w:val="24"/>
        </w:rPr>
      </w:pPr>
    </w:p>
    <w:p w:rsidR="008C61D6" w:rsidRPr="00DC5152" w:rsidRDefault="008C61D6" w:rsidP="008C61D6">
      <w:pPr>
        <w:pStyle w:val="Cm"/>
        <w:rPr>
          <w:szCs w:val="24"/>
        </w:rPr>
      </w:pPr>
      <w:r w:rsidRPr="00DC5152">
        <w:rPr>
          <w:szCs w:val="24"/>
        </w:rPr>
        <w:t xml:space="preserve">Hencida Községi Önkormányzat Képviselőtestületének </w:t>
      </w:r>
      <w:r>
        <w:rPr>
          <w:szCs w:val="24"/>
        </w:rPr>
        <w:t xml:space="preserve">a </w:t>
      </w:r>
      <w:r w:rsidRPr="00DC5152">
        <w:rPr>
          <w:szCs w:val="24"/>
        </w:rPr>
        <w:t>közterületek használatáról és rendjérő</w:t>
      </w:r>
      <w:r w:rsidRPr="00DC5152">
        <w:rPr>
          <w:bCs w:val="0"/>
          <w:szCs w:val="24"/>
        </w:rPr>
        <w:t>l, piacok és vásárok tartásáról szóló 6</w:t>
      </w:r>
      <w:r w:rsidRPr="00DC5152">
        <w:rPr>
          <w:szCs w:val="24"/>
        </w:rPr>
        <w:t>/2001</w:t>
      </w:r>
      <w:r w:rsidRPr="00DC5152">
        <w:rPr>
          <w:bCs w:val="0"/>
          <w:szCs w:val="24"/>
        </w:rPr>
        <w:t>. (X.30. ) KTR. számú rendeletének módosításáról</w:t>
      </w:r>
    </w:p>
    <w:p w:rsidR="008C61D6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1D6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Hencida Község</w:t>
      </w:r>
      <w:r w:rsidRPr="00AB2F87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>a Képviselő</w:t>
      </w:r>
      <w:r w:rsidRPr="00AB2F87">
        <w:rPr>
          <w:rFonts w:ascii="Times New Roman" w:hAnsi="Times New Roman" w:cs="Times New Roman"/>
          <w:sz w:val="24"/>
          <w:szCs w:val="24"/>
        </w:rPr>
        <w:t xml:space="preserve">testülete </w:t>
      </w:r>
      <w:r w:rsidRPr="00844C5F">
        <w:rPr>
          <w:rFonts w:ascii="Times New Roman" w:hAnsi="Times New Roman" w:cs="Times New Roman"/>
          <w:sz w:val="24"/>
          <w:szCs w:val="24"/>
        </w:rPr>
        <w:t>Magyarország Alaptörvénye 32. cikk (</w:t>
      </w:r>
      <w:r>
        <w:rPr>
          <w:rFonts w:ascii="Times New Roman" w:hAnsi="Times New Roman" w:cs="Times New Roman"/>
          <w:sz w:val="24"/>
          <w:szCs w:val="24"/>
        </w:rPr>
        <w:t xml:space="preserve">2) bekezdésében </w:t>
      </w:r>
      <w:r w:rsidRPr="00844C5F">
        <w:rPr>
          <w:rFonts w:ascii="Times New Roman" w:hAnsi="Times New Roman" w:cs="Times New Roman"/>
          <w:sz w:val="24"/>
          <w:szCs w:val="24"/>
        </w:rPr>
        <w:t xml:space="preserve">biztosított eredeti jogalkotói hatáskörében, az Alaptörvény 32. cikk (1) bekezdés a) pontjában és Magyarország helyi önkormányzatairól szóló 2011. évi CLXXXIX. törvény 13. § (1) bekezdés 2. pontjában meghatározott feladatkörében eljárva a közterület-használat </w:t>
      </w:r>
      <w:r w:rsidRPr="00767C37">
        <w:rPr>
          <w:rFonts w:ascii="Times New Roman" w:hAnsi="Times New Roman" w:cs="Times New Roman"/>
          <w:sz w:val="24"/>
          <w:szCs w:val="24"/>
        </w:rPr>
        <w:t>rendjének szabályozásáról a következőket rendeli el:</w:t>
      </w:r>
    </w:p>
    <w:p w:rsidR="008C61D6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1D6" w:rsidRPr="00AB2F87" w:rsidRDefault="008C61D6" w:rsidP="008C61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2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8C61D6" w:rsidRPr="00AB2F87" w:rsidRDefault="008C61D6" w:rsidP="008C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2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Hencida Községi Önkormányzat Képviselőtestületének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B2F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közterületek használatáról és rendjéről, piacok és vásárok tartásáról szóló 6</w:t>
      </w:r>
      <w:r w:rsidRPr="00AB2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B2F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2001. (X.30. ) KTR. számú rend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eletének 2. § (5) bekezdése g) pontját hatályon kívül helyezi.</w:t>
      </w:r>
    </w:p>
    <w:p w:rsidR="008C61D6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1D6" w:rsidRPr="00AB2F87" w:rsidRDefault="008C61D6" w:rsidP="00526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2F87">
        <w:rPr>
          <w:rFonts w:ascii="Times New Roman" w:hAnsi="Times New Roman" w:cs="Times New Roman"/>
          <w:b/>
          <w:sz w:val="24"/>
          <w:szCs w:val="24"/>
        </w:rPr>
        <w:t>. §</w:t>
      </w:r>
    </w:p>
    <w:p w:rsidR="008C61D6" w:rsidRPr="00AB2F87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AB2F87">
        <w:rPr>
          <w:rFonts w:ascii="Times New Roman" w:hAnsi="Times New Roman" w:cs="Times New Roman"/>
          <w:sz w:val="24"/>
          <w:szCs w:val="24"/>
        </w:rPr>
        <w:t xml:space="preserve">(1)   Ez a rendelet kihirdetése napján lép hatályba. </w:t>
      </w:r>
    </w:p>
    <w:p w:rsidR="008C61D6" w:rsidRPr="00AB2F87" w:rsidRDefault="008C61D6" w:rsidP="008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AB2F87">
        <w:rPr>
          <w:rFonts w:ascii="Times New Roman" w:hAnsi="Times New Roman" w:cs="Times New Roman"/>
          <w:sz w:val="24"/>
          <w:szCs w:val="24"/>
        </w:rPr>
        <w:t xml:space="preserve">(2) Kihirdetése helyben szokásos módon, a </w:t>
      </w:r>
      <w:r>
        <w:rPr>
          <w:rFonts w:ascii="Times New Roman" w:hAnsi="Times New Roman" w:cs="Times New Roman"/>
          <w:sz w:val="24"/>
          <w:szCs w:val="24"/>
        </w:rPr>
        <w:t>Hencidai Közös Önkormányzati Hivatal</w:t>
      </w:r>
      <w:r w:rsidRPr="00AB2F87">
        <w:rPr>
          <w:rFonts w:ascii="Times New Roman" w:hAnsi="Times New Roman" w:cs="Times New Roman"/>
          <w:sz w:val="24"/>
          <w:szCs w:val="24"/>
        </w:rPr>
        <w:t xml:space="preserve"> hirdetőjén való elhelyezéssel történik. </w:t>
      </w:r>
    </w:p>
    <w:p w:rsidR="008C61D6" w:rsidRPr="007C5D91" w:rsidRDefault="008C61D6" w:rsidP="008C6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61D6" w:rsidRPr="007C5D91" w:rsidRDefault="008C61D6" w:rsidP="008C6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Hencida, 2018</w:t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7.</w:t>
      </w:r>
    </w:p>
    <w:p w:rsidR="008C61D6" w:rsidRPr="007C5D91" w:rsidRDefault="008C61D6" w:rsidP="008C6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61D6" w:rsidRPr="007C5D91" w:rsidRDefault="008C61D6" w:rsidP="008C61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Szémán </w:t>
      </w:r>
      <w:proofErr w:type="gramStart"/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László </w:t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dr.</w:t>
      </w:r>
      <w:proofErr w:type="gramEnd"/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Vámosi Margit</w:t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C61D6" w:rsidRPr="007C5D91" w:rsidRDefault="008C61D6" w:rsidP="008C6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jegyző</w:t>
      </w:r>
    </w:p>
    <w:p w:rsidR="008C61D6" w:rsidRDefault="008C61D6" w:rsidP="008C61D6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Kihirdetési záradék:</w:t>
      </w:r>
    </w:p>
    <w:p w:rsidR="00855BA8" w:rsidRDefault="00855BA8" w:rsidP="0085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 módja: </w:t>
      </w:r>
      <w:r w:rsidR="001958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Hirdetőtáblájára való kihelyezéssel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C7CEF" w:rsidRDefault="002C7CEF" w:rsidP="0085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BA8" w:rsidRDefault="00855BA8" w:rsidP="0085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2018.11</w:t>
      </w:r>
      <w:r w:rsidRPr="007C5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5BA8" w:rsidRDefault="00CA043A" w:rsidP="00CA043A">
      <w:pPr>
        <w:spacing w:before="240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855BA8" w:rsidRPr="00705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r.</w:t>
      </w:r>
      <w:proofErr w:type="gramEnd"/>
      <w:r w:rsidR="00855BA8" w:rsidRPr="00705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Vámosi Margit</w:t>
      </w:r>
      <w:r w:rsidR="00855BA8"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5BA8"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név, aláírás </w:t>
      </w:r>
      <w:r w:rsidR="00855BA8"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jegyző</w:t>
      </w:r>
    </w:p>
    <w:p w:rsidR="006C5B6D" w:rsidRDefault="006C5B6D" w:rsidP="00CA043A">
      <w:pPr>
        <w:spacing w:before="240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BA8" w:rsidRPr="00855BA8" w:rsidRDefault="00855BA8" w:rsidP="0085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AE8" w:rsidRPr="004E5B62" w:rsidRDefault="002A598B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1F57FD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jegyző: </w:t>
      </w:r>
      <w:r w:rsidR="00863713" w:rsidRPr="004E5B62">
        <w:rPr>
          <w:rFonts w:ascii="Times New Roman" w:hAnsi="Times New Roman" w:cs="Times New Roman"/>
          <w:sz w:val="24"/>
          <w:szCs w:val="24"/>
        </w:rPr>
        <w:t>A Hencidán működő Napközi Otthonos Óvoda és Konyha önálló költségvetésű szerv, önálló ga</w:t>
      </w:r>
      <w:r w:rsidR="00617A62">
        <w:rPr>
          <w:rFonts w:ascii="Times New Roman" w:hAnsi="Times New Roman" w:cs="Times New Roman"/>
          <w:sz w:val="24"/>
          <w:szCs w:val="24"/>
        </w:rPr>
        <w:t>zdálkodási szervezete nincs, e tevékenységé</w:t>
      </w:r>
      <w:r w:rsidR="00863713" w:rsidRPr="004E5B62">
        <w:rPr>
          <w:rFonts w:ascii="Times New Roman" w:hAnsi="Times New Roman" w:cs="Times New Roman"/>
          <w:sz w:val="24"/>
          <w:szCs w:val="24"/>
        </w:rPr>
        <w:t xml:space="preserve">t a Hencidai Közös Önkormányzati Hivatal látja el. A jogszerűség és a szakszerűség </w:t>
      </w:r>
      <w:r w:rsidR="00617A62" w:rsidRPr="004E5B62">
        <w:rPr>
          <w:rFonts w:ascii="Times New Roman" w:hAnsi="Times New Roman" w:cs="Times New Roman"/>
          <w:sz w:val="24"/>
          <w:szCs w:val="24"/>
        </w:rPr>
        <w:t>érdekében együttműködési</w:t>
      </w:r>
      <w:r w:rsidR="00863713"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291AE8" w:rsidRPr="004E5B62">
        <w:rPr>
          <w:rFonts w:ascii="Times New Roman" w:hAnsi="Times New Roman" w:cs="Times New Roman"/>
          <w:sz w:val="24"/>
          <w:szCs w:val="24"/>
        </w:rPr>
        <w:t>megállapodás létrehozása indokolt, melyben az óvoda és az önkormányzat irányítása alá tartozó hivatal között egy munkamegosztás jön létre. Mely munkamegosztás éppen arról szól, hogy a pénzügyi tevékenységek, könyvelés, kézpénzkezelés, utalások stb. a két szervezet közötti kölcsönös megállapodás alakuljon ki.</w:t>
      </w:r>
      <w:r w:rsidR="006861D1" w:rsidRPr="004E5B62">
        <w:rPr>
          <w:rFonts w:ascii="Times New Roman" w:hAnsi="Times New Roman" w:cs="Times New Roman"/>
          <w:sz w:val="24"/>
          <w:szCs w:val="24"/>
        </w:rPr>
        <w:t xml:space="preserve"> Ennek szükségessége a kincstári ellenőrzés apropóján derült ki, jobb később, mint soha, de ezt pótolni kell.</w:t>
      </w:r>
    </w:p>
    <w:p w:rsidR="006861D1" w:rsidRPr="004E5B62" w:rsidRDefault="006861D1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Göcs Csaba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Önálló, de mégsem önálló.</w:t>
      </w:r>
    </w:p>
    <w:p w:rsidR="006861D1" w:rsidRPr="004E5B62" w:rsidRDefault="006861D1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4E5B62">
        <w:rPr>
          <w:rFonts w:ascii="Times New Roman" w:hAnsi="Times New Roman" w:cs="Times New Roman"/>
          <w:sz w:val="24"/>
          <w:szCs w:val="24"/>
        </w:rPr>
        <w:t xml:space="preserve"> Önállón</w:t>
      </w:r>
      <w:r w:rsidR="00225183">
        <w:rPr>
          <w:rFonts w:ascii="Times New Roman" w:hAnsi="Times New Roman" w:cs="Times New Roman"/>
          <w:sz w:val="24"/>
          <w:szCs w:val="24"/>
        </w:rPr>
        <w:t>a</w:t>
      </w:r>
      <w:r w:rsidRPr="004E5B62">
        <w:rPr>
          <w:rFonts w:ascii="Times New Roman" w:hAnsi="Times New Roman" w:cs="Times New Roman"/>
          <w:sz w:val="24"/>
          <w:szCs w:val="24"/>
        </w:rPr>
        <w:t xml:space="preserve">k önálló, csak nincs neki gazdasági szervezete. Úgy fog működni, mint eddig csak lesz egy megállapodás is.  Van ehhez valakinek kérdése, hozzáfűznivalója? </w:t>
      </w:r>
    </w:p>
    <w:p w:rsidR="006861D1" w:rsidRPr="004E5B62" w:rsidRDefault="00225183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61D1" w:rsidRPr="004E5B62">
        <w:rPr>
          <w:rFonts w:ascii="Times New Roman" w:hAnsi="Times New Roman" w:cs="Times New Roman"/>
          <w:sz w:val="24"/>
          <w:szCs w:val="24"/>
        </w:rPr>
        <w:t>ki jóváhagyja a Hencidai Közös Önkormányzati Hivatal és a Hencidai Napközi Otthonos Óvoda és Konyha gazdálkodási együttműködését részletező határozat mellékletét képező megállapodását kérem, kézfeltartással jelezze.</w:t>
      </w:r>
    </w:p>
    <w:p w:rsidR="00805E36" w:rsidRPr="004E5B62" w:rsidRDefault="00E3444C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együttműködési megállapodás tervezetét a jegyzőkönyv </w:t>
      </w:r>
      <w:r w:rsidRPr="00E3444C">
        <w:rPr>
          <w:rFonts w:ascii="Times New Roman" w:hAnsi="Times New Roman" w:cs="Times New Roman"/>
          <w:b/>
          <w:sz w:val="24"/>
          <w:szCs w:val="24"/>
        </w:rPr>
        <w:t>3. számú melléklete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805E36" w:rsidRPr="004E5B62" w:rsidRDefault="00805E36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t>A képviselőtestület jelen lévő tagja 6 igen szavazattal, ellenszavazat és tartózkodás nélkül meghozta a következő határozatot:</w:t>
      </w:r>
    </w:p>
    <w:p w:rsidR="00805E36" w:rsidRPr="004E5B62" w:rsidRDefault="00805E36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05E36" w:rsidRPr="004E5B62" w:rsidRDefault="00805E36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05E36" w:rsidRPr="004E5B62" w:rsidRDefault="00E8631F" w:rsidP="000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32</w:t>
      </w:r>
      <w:r w:rsidR="00805E36" w:rsidRPr="004E5B62">
        <w:rPr>
          <w:rFonts w:ascii="Times New Roman" w:eastAsia="HiddenHorzOCR" w:hAnsi="Times New Roman" w:cs="Times New Roman"/>
          <w:b/>
          <w:sz w:val="24"/>
          <w:szCs w:val="24"/>
        </w:rPr>
        <w:t>/2018. (XI.07.) számú határozat</w:t>
      </w:r>
    </w:p>
    <w:p w:rsidR="00805E36" w:rsidRPr="004E5B62" w:rsidRDefault="00805E36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24AF9" w:rsidRDefault="00624AF9" w:rsidP="006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Hencida</w:t>
      </w:r>
      <w:r w:rsidRPr="00430CF3">
        <w:rPr>
          <w:rFonts w:ascii="Times New Roman" w:hAnsi="Times New Roman"/>
          <w:color w:val="000000"/>
          <w:sz w:val="24"/>
          <w:szCs w:val="24"/>
        </w:rPr>
        <w:t xml:space="preserve"> Községi Önkormányzat képviselő – testülete az államháztartásról szóló 2011. évi CXCV. törvény végrehajtására kiadott 368/2011. (XII.31. ) Korm. rendelet </w:t>
      </w:r>
      <w:r>
        <w:rPr>
          <w:rFonts w:ascii="Times New Roman" w:hAnsi="Times New Roman"/>
          <w:color w:val="000000"/>
          <w:sz w:val="24"/>
          <w:szCs w:val="24"/>
        </w:rPr>
        <w:t xml:space="preserve">9.§ </w:t>
      </w:r>
      <w:r w:rsidRPr="00430CF3">
        <w:rPr>
          <w:rFonts w:ascii="Times New Roman" w:hAnsi="Times New Roman"/>
          <w:color w:val="000000"/>
          <w:sz w:val="24"/>
          <w:szCs w:val="24"/>
        </w:rPr>
        <w:t>(5a) bekezdése alapján jóváhagyja a Hencidai Közös Önkor</w:t>
      </w:r>
      <w:r>
        <w:rPr>
          <w:rFonts w:ascii="Times New Roman" w:hAnsi="Times New Roman"/>
          <w:color w:val="000000"/>
          <w:sz w:val="24"/>
          <w:szCs w:val="24"/>
        </w:rPr>
        <w:t>mányzati Hivatal</w:t>
      </w:r>
      <w:r w:rsidRPr="00430CF3">
        <w:rPr>
          <w:rFonts w:ascii="Times New Roman" w:hAnsi="Times New Roman"/>
          <w:color w:val="000000"/>
          <w:sz w:val="24"/>
          <w:szCs w:val="24"/>
        </w:rPr>
        <w:t xml:space="preserve"> és a </w:t>
      </w:r>
      <w:r>
        <w:rPr>
          <w:rFonts w:ascii="Times New Roman" w:hAnsi="Times New Roman"/>
          <w:color w:val="000000"/>
          <w:sz w:val="24"/>
          <w:szCs w:val="24"/>
        </w:rPr>
        <w:t>Hencidai Napközi Otthonos Óvoda és Konyha</w:t>
      </w:r>
      <w:r w:rsidRPr="00430CF3">
        <w:rPr>
          <w:rFonts w:ascii="Times New Roman" w:hAnsi="Times New Roman"/>
          <w:color w:val="000000"/>
          <w:sz w:val="24"/>
          <w:szCs w:val="24"/>
        </w:rPr>
        <w:t xml:space="preserve"> gazdálkodási együttműködését részletező – a határozat mellékletét képező – Munkamegosztási Megállapodást.</w:t>
      </w:r>
    </w:p>
    <w:p w:rsidR="00624AF9" w:rsidRPr="00430CF3" w:rsidRDefault="00624AF9" w:rsidP="006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AF9" w:rsidRPr="00430CF3" w:rsidRDefault="00624AF9" w:rsidP="006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 w:rsidRPr="00430CF3">
        <w:rPr>
          <w:rFonts w:ascii="Times New Roman" w:hAnsi="Times New Roman"/>
          <w:color w:val="000000"/>
          <w:sz w:val="24"/>
          <w:szCs w:val="24"/>
        </w:rPr>
        <w:t>azonnal</w:t>
      </w:r>
    </w:p>
    <w:p w:rsidR="00624AF9" w:rsidRPr="00430CF3" w:rsidRDefault="00624AF9" w:rsidP="006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dr. Barcsai Sándor</w:t>
      </w:r>
      <w:r w:rsidRPr="00430C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 w:rsidR="00467843">
        <w:rPr>
          <w:rFonts w:ascii="Times New Roman" w:hAnsi="Times New Roman"/>
          <w:color w:val="000000"/>
          <w:sz w:val="24"/>
          <w:szCs w:val="24"/>
        </w:rPr>
        <w:t>j</w:t>
      </w:r>
      <w:r w:rsidRPr="00430CF3">
        <w:rPr>
          <w:rFonts w:ascii="Times New Roman" w:hAnsi="Times New Roman"/>
          <w:color w:val="000000"/>
          <w:sz w:val="24"/>
          <w:szCs w:val="24"/>
        </w:rPr>
        <w:t>egyző</w:t>
      </w:r>
    </w:p>
    <w:p w:rsidR="00624AF9" w:rsidRPr="00430CF3" w:rsidRDefault="00624AF9" w:rsidP="006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Lakatosné Nagy Alexandra</w:t>
      </w:r>
      <w:r w:rsidRPr="00430CF3">
        <w:rPr>
          <w:rFonts w:ascii="Times New Roman" w:hAnsi="Times New Roman"/>
          <w:color w:val="000000"/>
          <w:sz w:val="24"/>
          <w:szCs w:val="24"/>
        </w:rPr>
        <w:t xml:space="preserve"> óvodavezető</w:t>
      </w:r>
    </w:p>
    <w:p w:rsidR="00805E36" w:rsidRDefault="00805E36" w:rsidP="0099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043C00" w:rsidRDefault="00043C00" w:rsidP="00994F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C00" w:rsidRDefault="00043C00" w:rsidP="00994F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C00" w:rsidRDefault="00043C00" w:rsidP="0004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3</w:t>
      </w:r>
      <w:r w:rsidRPr="004E5B62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. Napirendi pont</w:t>
      </w:r>
    </w:p>
    <w:p w:rsidR="00043C00" w:rsidRDefault="00043C00" w:rsidP="00994F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E36" w:rsidRPr="004E5B62" w:rsidRDefault="00805E36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Szémán László polgármester:</w:t>
      </w:r>
      <w:r w:rsidRPr="004E5B62">
        <w:rPr>
          <w:rFonts w:ascii="Times New Roman" w:hAnsi="Times New Roman" w:cs="Times New Roman"/>
          <w:sz w:val="24"/>
          <w:szCs w:val="24"/>
        </w:rPr>
        <w:t xml:space="preserve"> Meghosszabbították a Bursa Hungarica pályázat beadási határidejét november 13-ig. </w:t>
      </w:r>
      <w:r w:rsidR="006140D4" w:rsidRPr="004E5B62">
        <w:rPr>
          <w:rFonts w:ascii="Times New Roman" w:hAnsi="Times New Roman" w:cs="Times New Roman"/>
          <w:sz w:val="24"/>
          <w:szCs w:val="24"/>
        </w:rPr>
        <w:t xml:space="preserve">Döntést </w:t>
      </w:r>
      <w:r w:rsidR="006F526D" w:rsidRPr="004E5B62">
        <w:rPr>
          <w:rFonts w:ascii="Times New Roman" w:hAnsi="Times New Roman" w:cs="Times New Roman"/>
          <w:sz w:val="24"/>
          <w:szCs w:val="24"/>
        </w:rPr>
        <w:t xml:space="preserve">december 13-ig </w:t>
      </w:r>
      <w:r w:rsidR="006140D4" w:rsidRPr="004E5B62">
        <w:rPr>
          <w:rFonts w:ascii="Times New Roman" w:hAnsi="Times New Roman" w:cs="Times New Roman"/>
          <w:sz w:val="24"/>
          <w:szCs w:val="24"/>
        </w:rPr>
        <w:t xml:space="preserve">kell hozni. </w:t>
      </w:r>
      <w:r w:rsidRPr="004E5B62">
        <w:rPr>
          <w:rFonts w:ascii="Times New Roman" w:hAnsi="Times New Roman" w:cs="Times New Roman"/>
          <w:sz w:val="24"/>
          <w:szCs w:val="24"/>
        </w:rPr>
        <w:t>Beküldési határideje december 14.</w:t>
      </w:r>
    </w:p>
    <w:p w:rsidR="00805E36" w:rsidRPr="004E5B62" w:rsidRDefault="00805E36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Dr. Barcsai Sándor jegyző: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December 13-ig mindenféleképpen kell tartani egy képviselőtestületi ülést, mert több jelentkezőnk van. A lehetőség nyitott még november 13-ig. </w:t>
      </w:r>
    </w:p>
    <w:p w:rsidR="006140D4" w:rsidRPr="004E5B62" w:rsidRDefault="00217A53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0D4" w:rsidRPr="004E5B62">
        <w:rPr>
          <w:rFonts w:ascii="Times New Roman" w:hAnsi="Times New Roman" w:cs="Times New Roman"/>
          <w:sz w:val="24"/>
          <w:szCs w:val="24"/>
        </w:rPr>
        <w:t>A nagyboltról szeretnétek beszélni, csak feldobom a témát.</w:t>
      </w:r>
    </w:p>
    <w:p w:rsidR="006140D4" w:rsidRPr="004E5B62" w:rsidRDefault="00707273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6140D4" w:rsidRPr="004E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140D4" w:rsidRPr="004E5B62">
        <w:rPr>
          <w:rFonts w:ascii="Times New Roman" w:hAnsi="Times New Roman" w:cs="Times New Roman"/>
          <w:sz w:val="24"/>
          <w:szCs w:val="24"/>
        </w:rPr>
        <w:t>Úgy láttam most fényképezték délben.</w:t>
      </w:r>
    </w:p>
    <w:p w:rsidR="006140D4" w:rsidRPr="004E5B62" w:rsidRDefault="006140D4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Igen, Tóth Sanyi bácsi festőművész. És most mi lesz tovább? </w:t>
      </w:r>
      <w:r w:rsidR="00560005" w:rsidRPr="004E5B62">
        <w:rPr>
          <w:rFonts w:ascii="Times New Roman" w:hAnsi="Times New Roman" w:cs="Times New Roman"/>
          <w:sz w:val="24"/>
          <w:szCs w:val="24"/>
        </w:rPr>
        <w:t>Rendben, hogy a hibát elhárították, de nagyon csúnya így.</w:t>
      </w:r>
    </w:p>
    <w:p w:rsidR="006140D4" w:rsidRPr="004E5B62" w:rsidRDefault="006140D4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4E5B62">
        <w:rPr>
          <w:rFonts w:ascii="Times New Roman" w:hAnsi="Times New Roman" w:cs="Times New Roman"/>
          <w:sz w:val="24"/>
          <w:szCs w:val="24"/>
        </w:rPr>
        <w:t xml:space="preserve">: Annyit tudnék javasolni, hogy a következő képviselőtestületi ülésre behívjuk Tanka Zsolt vállalkozót és el fogja mondani mit is szándékozik vele tenni. Mert ha valaki nem tudná, szerinte mi feljelentettük. A múltkor született az a képviselőtestületi </w:t>
      </w:r>
      <w:r w:rsidR="00560005" w:rsidRPr="004E5B62">
        <w:rPr>
          <w:rFonts w:ascii="Times New Roman" w:hAnsi="Times New Roman" w:cs="Times New Roman"/>
          <w:sz w:val="24"/>
          <w:szCs w:val="24"/>
        </w:rPr>
        <w:t>döntés, hogy kérdezzük már meg az építésügyi hatóságot, hogy hogy áll a dolog, másnap már kaptam tőle a telefont, hogy morálisan elítélendő, hogy mi őt feljelentjük. Hogy miért nem hívtuk fel telefonon. De ő is felhívhatott volna, mint akkor, mikor kérte, hogy kerítsük már körbe a nagyboltot, hogy lássák, hogy veszélyes. Azóta nem foglalkozik vele, nem is hívott minket. Azt sem vette figyelembe, hogy nem őt piszkálják, hanem az önkormányzatot, hogy miért néz az úgy ki. Amú</w:t>
      </w:r>
      <w:r w:rsidR="00C94646" w:rsidRPr="004E5B62">
        <w:rPr>
          <w:rFonts w:ascii="Times New Roman" w:hAnsi="Times New Roman" w:cs="Times New Roman"/>
          <w:sz w:val="24"/>
          <w:szCs w:val="24"/>
        </w:rPr>
        <w:t xml:space="preserve">gy meg feljelentés nem történt az önkormányzat részéről, </w:t>
      </w:r>
      <w:r w:rsidR="00560005" w:rsidRPr="004E5B62">
        <w:rPr>
          <w:rFonts w:ascii="Times New Roman" w:hAnsi="Times New Roman" w:cs="Times New Roman"/>
          <w:sz w:val="24"/>
          <w:szCs w:val="24"/>
        </w:rPr>
        <w:t xml:space="preserve">csak megkerestük az illetékes hatóságot, hogy milyen intézkedések történnek ebben </w:t>
      </w:r>
      <w:r w:rsidR="00ED2B94" w:rsidRPr="004E5B62">
        <w:rPr>
          <w:rFonts w:ascii="Times New Roman" w:hAnsi="Times New Roman" w:cs="Times New Roman"/>
          <w:sz w:val="24"/>
          <w:szCs w:val="24"/>
        </w:rPr>
        <w:t xml:space="preserve">az </w:t>
      </w:r>
      <w:r w:rsidR="00560005" w:rsidRPr="004E5B62">
        <w:rPr>
          <w:rFonts w:ascii="Times New Roman" w:hAnsi="Times New Roman" w:cs="Times New Roman"/>
          <w:sz w:val="24"/>
          <w:szCs w:val="24"/>
        </w:rPr>
        <w:t>ügyben.</w:t>
      </w:r>
    </w:p>
    <w:p w:rsidR="00ED2B94" w:rsidRPr="004E5B62" w:rsidRDefault="00246527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="00ED2B94" w:rsidRPr="004E5B62">
        <w:rPr>
          <w:rFonts w:ascii="Times New Roman" w:hAnsi="Times New Roman" w:cs="Times New Roman"/>
          <w:sz w:val="24"/>
          <w:szCs w:val="24"/>
        </w:rPr>
        <w:t xml:space="preserve">: Akkor hogy lesz? </w:t>
      </w:r>
    </w:p>
    <w:p w:rsidR="00ED2B94" w:rsidRPr="004E5B62" w:rsidRDefault="00217A53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B8" w:rsidRPr="004E5B62">
        <w:rPr>
          <w:rFonts w:ascii="Times New Roman" w:hAnsi="Times New Roman" w:cs="Times New Roman"/>
          <w:sz w:val="24"/>
          <w:szCs w:val="24"/>
        </w:rPr>
        <w:t>Meg kell hívni a tulajdonost a következő testületi ülésre.</w:t>
      </w:r>
    </w:p>
    <w:p w:rsidR="00ED2B94" w:rsidRPr="004E5B62" w:rsidRDefault="00246527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Mennyi bérleti díjat fizet?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35.000.- /hó</w:t>
      </w:r>
      <w:r w:rsidR="002E771F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Nyílászárócsere volt. Azt lelakhatja</w:t>
      </w:r>
    </w:p>
    <w:p w:rsidR="00ED2B94" w:rsidRPr="004E5B62" w:rsidRDefault="00C81EDD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Györke Imre képviselő: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Például mikor volt a Vince ügye… le akarta bontani.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12DE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O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lyan felújításokat akarnak csinálni, hogy nem éri meg.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6527" w:rsidRPr="004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Abban volt ablak meg minden.</w:t>
      </w:r>
    </w:p>
    <w:p w:rsidR="00ED2B94" w:rsidRPr="004E5B62" w:rsidRDefault="003264F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Azt mondom, hogy ne hunyjunk szemet semmiféleképpen, 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Jelenjen meg, és akkor elmondhatja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Meg kell neki adni a lehetőséget.</w:t>
      </w:r>
    </w:p>
    <w:p w:rsidR="00ED2B94" w:rsidRPr="004E5B62" w:rsidRDefault="003264F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Göcs Csaba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Nagyon csúnya, szörnyen néz ki.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Ilyen nincs, hogy tájképrombolás?</w:t>
      </w:r>
    </w:p>
    <w:p w:rsidR="004D12DE" w:rsidRPr="004E5B62" w:rsidRDefault="004D12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Igazából nem tudom honnan szedte, hogy mi jelentettük fel. De nem mi voltunk. Valaki biztos feljelentette. Mi az Építési hatóságtól kértünk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tájékoztatást, 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mert azon kívül, hogy kidőlt a fal, és 3 hónapig nem történt semmi, mást nem tudtunk. Az apja sem jött be, pedig itt jár el a hivatal előtt, de senkinek nem szólt.</w:t>
      </w:r>
    </w:p>
    <w:p w:rsidR="00ED2B94" w:rsidRPr="004E5B62" w:rsidRDefault="002A598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E44630">
        <w:rPr>
          <w:rStyle w:val="Kiemels2"/>
          <w:rFonts w:ascii="Times New Roman" w:hAnsi="Times New Roman" w:cs="Times New Roman"/>
          <w:sz w:val="24"/>
          <w:szCs w:val="24"/>
          <w:u w:val="single"/>
        </w:rPr>
        <w:t>jegyző:</w:t>
      </w:r>
      <w:r w:rsidR="00E44630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F131B">
        <w:rPr>
          <w:rStyle w:val="Kiemels2"/>
          <w:rFonts w:ascii="Times New Roman" w:hAnsi="Times New Roman" w:cs="Times New Roman"/>
          <w:b w:val="0"/>
          <w:sz w:val="24"/>
          <w:szCs w:val="24"/>
        </w:rPr>
        <w:t>Szeptemberben kértük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tájékoztatást.</w:t>
      </w:r>
      <w:r w:rsidR="005B2660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Az é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pítéshatóság szempo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tjából elég, hogy lebontották.</w:t>
      </w:r>
    </w:p>
    <w:p w:rsidR="00ED2B94" w:rsidRPr="004E5B62" w:rsidRDefault="00E558B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lastRenderedPageBreak/>
        <w:t>Győri</w:t>
      </w:r>
      <w:r w:rsidR="00C81EDD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 László alpolgármester</w:t>
      </w: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Szét van menve a hátulja is az Arany János utca felől is.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Vagy húzott volna egy kerítést.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Mindig hivatkozott valamire, hogy miért nem csinált semmit, és nem tartotta be a határidőt. </w:t>
      </w:r>
    </w:p>
    <w:p w:rsidR="00ED2B94" w:rsidRPr="004E5B62" w:rsidRDefault="00246527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A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z a lé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nyeg ne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itt lakik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és nem törődik vele.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Próbálni kellene valahogy megbeszélni vele.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Építésügyi hatóságügyileg rendben, de minket az zavar, hogy aki bejön a faluba, hogy hogy néz ki ez.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6527" w:rsidRPr="004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B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Legalább a sittet hordaná ki és a polcokat vigye ki</w:t>
      </w:r>
    </w:p>
    <w:p w:rsidR="004D12DE" w:rsidRPr="004E5B62" w:rsidRDefault="004D12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Lehet</w:t>
      </w:r>
      <w:r w:rsidR="00217A5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 hogy</w:t>
      </w:r>
      <w:r w:rsidR="001F57F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polcok támasztják a falakat,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azért nem meri kihozni.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="00217A5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értünk egy hivatalos állásfoglalást az építésügyi hatóságtól, mi ezzel a probléma?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2 év volt mire az </w:t>
      </w:r>
      <w:r w:rsidR="005E461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építési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hatóság elrendezte.</w:t>
      </w:r>
    </w:p>
    <w:p w:rsidR="00ED2B94" w:rsidRPr="004E5B62" w:rsidRDefault="002A598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560EE8">
        <w:rPr>
          <w:rStyle w:val="Kiemels2"/>
          <w:rFonts w:ascii="Times New Roman" w:hAnsi="Times New Roman" w:cs="Times New Roman"/>
          <w:sz w:val="24"/>
          <w:szCs w:val="24"/>
          <w:u w:val="single"/>
        </w:rPr>
        <w:t>jegyző:</w:t>
      </w:r>
      <w:r w:rsidR="00560EE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Más</w:t>
      </w:r>
      <w:r w:rsidR="00E8631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telek esetében nem is jelentene ez problémát</w:t>
      </w:r>
      <w:r w:rsidR="00DB60EA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B60EA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csak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az a gond, hogy járda mellett volt.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Az alap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jogállást nem értem, miért húzott ujjat az önkormányzattal</w:t>
      </w:r>
      <w:r w:rsidR="008D7C49">
        <w:rPr>
          <w:rStyle w:val="Kiemels2"/>
          <w:rFonts w:ascii="Times New Roman" w:hAnsi="Times New Roman" w:cs="Times New Roman"/>
          <w:b w:val="0"/>
          <w:sz w:val="24"/>
          <w:szCs w:val="24"/>
        </w:rPr>
        <w:t>?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Nem értem a felháborodását.</w:t>
      </w:r>
    </w:p>
    <w:p w:rsidR="00ED2B94" w:rsidRPr="004E5B62" w:rsidRDefault="003264F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Göcs Csaba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Volt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70727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ki azt hitte még mindig az ÁFÉSZ-</w:t>
      </w:r>
      <w:r w:rsidR="00235215">
        <w:rPr>
          <w:rStyle w:val="Kiemels2"/>
          <w:rFonts w:ascii="Times New Roman" w:hAnsi="Times New Roman" w:cs="Times New Roman"/>
          <w:b w:val="0"/>
          <w:sz w:val="24"/>
          <w:szCs w:val="24"/>
        </w:rPr>
        <w:t>é.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Nem érdekelte.</w:t>
      </w:r>
    </w:p>
    <w:p w:rsidR="00ED2B94" w:rsidRPr="004E5B62" w:rsidRDefault="005778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Lehet, hogy én nem itt szüle</w:t>
      </w:r>
      <w:r w:rsidR="001F57F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ttem, de tettem annyit Hencidáért</w:t>
      </w:r>
      <w:r w:rsidR="00811260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mint ő.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Amit keres</w:t>
      </w:r>
      <w:r w:rsidR="003264FB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zt sem i</w:t>
      </w:r>
      <w:r w:rsidR="003264FB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de hozza.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Ebesen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építkezik</w:t>
      </w:r>
      <w:r w:rsidR="003264FB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oda viszi a pénzt </w:t>
      </w:r>
      <w:r w:rsidR="00273AEE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is,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amit itt kitermel. Itt adózik, mert itt 1%, Ebesen meg 2%.</w:t>
      </w:r>
    </w:p>
    <w:p w:rsidR="00ED2B94" w:rsidRPr="004E5B62" w:rsidRDefault="00C81EDD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Győri László alpolgármester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Nem hallottam, c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s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k azt</w:t>
      </w:r>
      <w:r w:rsidR="003264FB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hogy nem reagáltunk rá.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Ki jelentette fel?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Senki, tájékoztatáskérés történt az építésügy</w:t>
      </w:r>
      <w:r w:rsidR="002C7C27">
        <w:rPr>
          <w:rStyle w:val="Kiemels2"/>
          <w:rFonts w:ascii="Times New Roman" w:hAnsi="Times New Roman" w:cs="Times New Roman"/>
          <w:b w:val="0"/>
          <w:sz w:val="24"/>
          <w:szCs w:val="24"/>
        </w:rPr>
        <w:t>i hatóságtól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képviselő:</w:t>
      </w:r>
      <w:r w:rsidR="00246527" w:rsidRPr="004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527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Ha </w:t>
      </w:r>
      <w:proofErr w:type="spellStart"/>
      <w:r w:rsidR="00246527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ledózerolják</w:t>
      </w:r>
      <w:proofErr w:type="spellEnd"/>
      <w:r w:rsidR="00246527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akkor is csúnyán fog kinézni.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Ott egy nagy üresség lesz.</w:t>
      </w:r>
    </w:p>
    <w:p w:rsidR="00ED2B94" w:rsidRPr="004E5B62" w:rsidRDefault="00217A5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Nekem minimum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4 alternatív ötletem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van, mi legyen vele, ami neki nem kerülne semmibe.</w:t>
      </w:r>
    </w:p>
    <w:p w:rsidR="006E4528" w:rsidRPr="004E5B62" w:rsidRDefault="00C81EDD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Györke Imre képviselő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Azért kellett neki, hogy ne legyen konkurencia</w:t>
      </w:r>
    </w:p>
    <w:p w:rsidR="006E4528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Tanka Sanyi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is mindent meglát, még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sem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vette észre, hogy beázik a tető, és folyik végig a víz a falon.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lastRenderedPageBreak/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Tűzifából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187 m2-t igényeltünk, de 132 m2 –t tudnak csak biztosítani, 50m2-t máshonnan kell megvennünk.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2B94" w:rsidRPr="004E5B62" w:rsidRDefault="00F35A2F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Göcs Csaba képviselő:</w:t>
      </w:r>
      <w:r w:rsidRPr="004E5B62">
        <w:rPr>
          <w:rFonts w:ascii="Times New Roman" w:hAnsi="Times New Roman" w:cs="Times New Roman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Mikor osztják?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ajd ha itt lesz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. Ha hozzák a jövő hónapban nekiállunk.</w:t>
      </w:r>
    </w:p>
    <w:p w:rsidR="00ED2B94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6527" w:rsidRPr="004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Akác lesz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?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>Kemény</w:t>
      </w:r>
      <w:r w:rsidR="006E452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lombos tű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zifa.</w:t>
      </w:r>
    </w:p>
    <w:p w:rsidR="00EC35AD" w:rsidRPr="004E5B62" w:rsidRDefault="00EC35AD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Györke</w:t>
      </w:r>
      <w:r w:rsidR="00C81EDD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 Imre képviselő</w:t>
      </w: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Csak ne legyen vizes.</w:t>
      </w:r>
    </w:p>
    <w:p w:rsidR="00EC35AD" w:rsidRPr="004E5B62" w:rsidRDefault="0070727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246527" w:rsidRPr="004E5B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6527" w:rsidRPr="004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Romániából vettem egyszer… 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száradt egyszer tavasztól őszig. S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oha többet, olyan volt mintha kátrány jönne belőle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Orvosi asszisztensi állást meg kellene pályáztatni!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35AD" w:rsidRPr="004E5B62" w:rsidRDefault="005778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Mikor lesz orvos?</w:t>
      </w:r>
    </w:p>
    <w:p w:rsidR="00EC35AD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0124">
        <w:rPr>
          <w:rStyle w:val="Kiemels2"/>
          <w:rFonts w:ascii="Times New Roman" w:hAnsi="Times New Roman" w:cs="Times New Roman"/>
          <w:b w:val="0"/>
          <w:sz w:val="24"/>
          <w:szCs w:val="24"/>
        </w:rPr>
        <w:t>November 30. 8-16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-ig itt lesz, délelőtt rendel, délután házhoz megy.</w:t>
      </w:r>
    </w:p>
    <w:p w:rsidR="002E771F" w:rsidRPr="004E5B62" w:rsidRDefault="002A598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1F57FD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jegyző: </w:t>
      </w:r>
      <w:r w:rsidR="004D761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Nyíracsádon helyettesített.</w:t>
      </w:r>
    </w:p>
    <w:p w:rsidR="002E771F" w:rsidRPr="004E5B62" w:rsidRDefault="002E771F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Göcs Csaba képviselő</w:t>
      </w:r>
      <w:r w:rsidR="007A5653">
        <w:rPr>
          <w:rStyle w:val="Kiemels2"/>
          <w:rFonts w:ascii="Times New Roman" w:hAnsi="Times New Roman" w:cs="Times New Roman"/>
          <w:b w:val="0"/>
          <w:sz w:val="24"/>
          <w:szCs w:val="24"/>
        </w:rPr>
        <w:t>: Az Arany János utcán a kátyú</w:t>
      </w:r>
      <w:r w:rsidR="007A565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kat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ki lehet javítani</w:t>
      </w:r>
      <w:r w:rsidR="00457A2C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mielőtt leesik a hó?</w:t>
      </w:r>
    </w:p>
    <w:p w:rsidR="002E771F" w:rsidRPr="004E5B62" w:rsidRDefault="002E771F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Ki fogunk menni és megnézzük, mit tehetünk.</w:t>
      </w:r>
    </w:p>
    <w:p w:rsidR="002E771F" w:rsidRPr="004E5B62" w:rsidRDefault="002E771F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Varga János képviselő</w:t>
      </w:r>
      <w:r w:rsidR="00D92AC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40D5B">
        <w:rPr>
          <w:rStyle w:val="Kiemels2"/>
          <w:rFonts w:ascii="Times New Roman" w:hAnsi="Times New Roman" w:cs="Times New Roman"/>
          <w:b w:val="0"/>
          <w:sz w:val="24"/>
          <w:szCs w:val="24"/>
        </w:rPr>
        <w:t>Hagyd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kérdezzem meg, hogy mi van a kutak bejelentésével? Mi ennek a folyamata?</w:t>
      </w:r>
    </w:p>
    <w:p w:rsidR="002E771F" w:rsidRPr="004E5B62" w:rsidRDefault="002A598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2E771F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jegyző:</w:t>
      </w:r>
      <w:r w:rsidR="002E771F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Nem kell senkinek kétségbe esni, meg kell terve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>ztetni, ha nem volt eddig terveztetve és engedélyeztetve,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be kell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hozni fennmaradási engedély iránti kérelemmel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. A 2018. január elseje előtt 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engedély nélkül, vagy 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engedélytől eltér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>ő módon létesült víznyerési lehetőség - fúrt kút, ásott kút -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vonatk</w:t>
      </w:r>
      <w:r w:rsidR="003A02F6">
        <w:rPr>
          <w:rStyle w:val="Kiemels2"/>
          <w:rFonts w:ascii="Times New Roman" w:hAnsi="Times New Roman" w:cs="Times New Roman"/>
          <w:b w:val="0"/>
          <w:sz w:val="24"/>
          <w:szCs w:val="24"/>
        </w:rPr>
        <w:t>ozásában 2018. december 31-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ig fennmaradási engedélyt kell kérni. Azt nem tudom, hogy elfogadták-e, </w:t>
      </w:r>
      <w:r w:rsidR="007B4474">
        <w:rPr>
          <w:rStyle w:val="Kiemels2"/>
          <w:rFonts w:ascii="Times New Roman" w:hAnsi="Times New Roman" w:cs="Times New Roman"/>
          <w:b w:val="0"/>
          <w:sz w:val="24"/>
          <w:szCs w:val="24"/>
        </w:rPr>
        <w:t>a határidő hosszabbítást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.</w:t>
      </w:r>
    </w:p>
    <w:p w:rsidR="00731CF3" w:rsidRPr="004E5B62" w:rsidRDefault="00731CF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Magyari Bertalan Zoltán alpolgármester: 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És ha ez mind megvan, akkor megadóztatják.</w:t>
      </w:r>
    </w:p>
    <w:p w:rsidR="00731CF3" w:rsidRPr="004E5B62" w:rsidRDefault="002A598B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Dr. Barcsai Sándor </w:t>
      </w:r>
      <w:r w:rsidR="00731CF3"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jegyző:</w:t>
      </w:r>
      <w:r w:rsidR="00731CF3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839">
        <w:rPr>
          <w:rStyle w:val="Kiemels2"/>
          <w:rFonts w:ascii="Times New Roman" w:hAnsi="Times New Roman" w:cs="Times New Roman"/>
          <w:b w:val="0"/>
          <w:sz w:val="24"/>
          <w:szCs w:val="24"/>
        </w:rPr>
        <w:t>Ezt nem tudom</w:t>
      </w:r>
      <w:r w:rsidR="0028230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. De ha be akarod temetni a kutat, akkor is meg kell terveztetni, tervdokumentációt kell csináltatni, hogy tudják, mit akarsz betemettetni. Egyébként Budapestről kaptunk ajánlatot, hogy 31.750.- forintért </w:t>
      </w:r>
      <w:r w:rsidR="00FF5E76">
        <w:rPr>
          <w:rStyle w:val="Kiemels2"/>
          <w:rFonts w:ascii="Times New Roman" w:hAnsi="Times New Roman" w:cs="Times New Roman"/>
          <w:b w:val="0"/>
          <w:sz w:val="24"/>
          <w:szCs w:val="24"/>
        </w:rPr>
        <w:t>elkészítik</w:t>
      </w:r>
      <w:r w:rsidR="00282308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dokumentációt.</w:t>
      </w:r>
    </w:p>
    <w:p w:rsidR="00731CF3" w:rsidRPr="004E5B62" w:rsidRDefault="00731CF3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De valami variálás van a mélységgel, hogy talajvíz, vagy rétegvíz.</w:t>
      </w:r>
    </w:p>
    <w:p w:rsidR="00282308" w:rsidRPr="004E5B62" w:rsidRDefault="0028230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Györke Imre képviselő: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Most majd bejelentjük, aztán kapunk rá mérőórát, hogy mennyit fogyasztunk.</w:t>
      </w:r>
    </w:p>
    <w:p w:rsidR="00ED2B94" w:rsidRPr="004E5B62" w:rsidRDefault="004D7618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FD2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Ennyit a kutakról. Várjunk még vele, hátha változik valami. </w:t>
      </w:r>
      <w:r w:rsidR="007B7B22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Még valami? Van valakinek még k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özérdekl</w:t>
      </w:r>
      <w:r w:rsidR="00EC35AD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ő</w:t>
      </w:r>
      <w:r w:rsidR="00350BEE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désre </w:t>
      </w:r>
      <w:r w:rsidR="00B9011C">
        <w:rPr>
          <w:rStyle w:val="Kiemels2"/>
          <w:rFonts w:ascii="Times New Roman" w:hAnsi="Times New Roman" w:cs="Times New Roman"/>
          <w:b w:val="0"/>
          <w:sz w:val="24"/>
          <w:szCs w:val="24"/>
        </w:rPr>
        <w:t>számot tartó</w:t>
      </w:r>
      <w:r w:rsidR="00350BEE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észrevétele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?</w:t>
      </w:r>
    </w:p>
    <w:p w:rsidR="00ED2B94" w:rsidRPr="004E5B62" w:rsidRDefault="005778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Magyari Bertalan Zoltán alpolgármester</w:t>
      </w:r>
      <w:r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A lehetőséget megkell adni Tanka Zsoltnak.</w:t>
      </w:r>
    </w:p>
    <w:p w:rsidR="00ED2B94" w:rsidRDefault="005778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Fonts w:ascii="Times New Roman" w:hAnsi="Times New Roman" w:cs="Times New Roman"/>
          <w:b/>
          <w:sz w:val="24"/>
          <w:szCs w:val="24"/>
          <w:u w:val="single"/>
        </w:rPr>
        <w:t>Varga János képviselő</w:t>
      </w:r>
      <w:r w:rsidR="00ED2B94" w:rsidRPr="004E5B62">
        <w:rPr>
          <w:rStyle w:val="Kiemels2"/>
          <w:rFonts w:ascii="Times New Roman" w:hAnsi="Times New Roman" w:cs="Times New Roman"/>
          <w:b w:val="0"/>
          <w:sz w:val="24"/>
          <w:szCs w:val="24"/>
        </w:rPr>
        <w:t>: Nem jön el.</w:t>
      </w:r>
    </w:p>
    <w:p w:rsidR="00547640" w:rsidRDefault="00547640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lastRenderedPageBreak/>
        <w:t>Szémá</w:t>
      </w:r>
      <w:bookmarkStart w:id="0" w:name="_GoBack"/>
      <w:bookmarkEnd w:id="0"/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n László polgármester: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Hajdú-Bihar Megyei Kormányhivatal törvényességi felhívással élt a Képviselőtestület felé, a jegyzőkönyvek határidőn túli felterjesztése miatt.</w:t>
      </w:r>
    </w:p>
    <w:p w:rsidR="00547640" w:rsidRDefault="00547640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Javaslom a törvényességi felhívásban foglaltakat elfogadásra és egyben aljegyző úr figyelmének felhívást a határidők betartására, mind a jegyzőkönyvek, mind a rendeletek felterjesztése vonatkozásában.</w:t>
      </w:r>
    </w:p>
    <w:p w:rsidR="00043C00" w:rsidRDefault="00547640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törvényességi felhívást a jegyzőkönyv </w:t>
      </w:r>
      <w:r w:rsidR="00E3444C" w:rsidRPr="00E3444C">
        <w:rPr>
          <w:rStyle w:val="Kiemels2"/>
          <w:rFonts w:ascii="Times New Roman" w:hAnsi="Times New Roman" w:cs="Times New Roman"/>
          <w:sz w:val="24"/>
          <w:szCs w:val="24"/>
        </w:rPr>
        <w:t>4. számú melléklete</w:t>
      </w:r>
      <w:r w:rsidR="00E3444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tartalmazza.</w:t>
      </w:r>
    </w:p>
    <w:p w:rsidR="00043C00" w:rsidRPr="004E5B62" w:rsidRDefault="00043C00" w:rsidP="0004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A képviselőtestület jelen lévő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>tagja 6 igen szavazattal, ellenszavazat és tartózkodás nélkül meghozta a következő határozatot:</w:t>
      </w:r>
    </w:p>
    <w:p w:rsidR="00043C00" w:rsidRPr="00547640" w:rsidRDefault="00043C00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043C00" w:rsidRDefault="00043C00" w:rsidP="000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33</w:t>
      </w:r>
      <w:r w:rsidRPr="004E5B62">
        <w:rPr>
          <w:rFonts w:ascii="Times New Roman" w:eastAsia="HiddenHorzOCR" w:hAnsi="Times New Roman" w:cs="Times New Roman"/>
          <w:b/>
          <w:sz w:val="24"/>
          <w:szCs w:val="24"/>
        </w:rPr>
        <w:t>/2018. (XI.07.) számú határozat</w:t>
      </w:r>
    </w:p>
    <w:p w:rsidR="004B67F0" w:rsidRPr="004E5B62" w:rsidRDefault="004B67F0" w:rsidP="000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4B67F0" w:rsidRP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sz w:val="24"/>
          <w:szCs w:val="20"/>
          <w:lang w:eastAsia="hu-HU"/>
        </w:rPr>
        <w:t>Hencida Község Önkormányzatának Képviselőtestülete a Hajdú-Bihar Megyei Kormányhivatal HB/11–TÖRV/00784-1/2018. számú törvényességi felhívását megtárgyalta, az abban foglaltakkal egyetért és nyomatékosan felhívja az aljegyző figyelmét a törvényességi felhívásban meghatározott feladatok és határidők betartására.</w:t>
      </w:r>
    </w:p>
    <w:p w:rsidR="004B67F0" w:rsidRP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B67F0" w:rsidRP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Folyamatos</w:t>
      </w:r>
    </w:p>
    <w:p w:rsidR="004B67F0" w:rsidRP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B67F0" w:rsidRP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Vh-ért</w:t>
      </w:r>
      <w:proofErr w:type="spellEnd"/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felelős: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Szémán László polgármester</w:t>
      </w:r>
    </w:p>
    <w:p w:rsidR="004B67F0" w:rsidRDefault="004B67F0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Dr. Barcsai Sándor aljegyző</w:t>
      </w:r>
    </w:p>
    <w:p w:rsidR="008F786F" w:rsidRDefault="008F786F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F786F" w:rsidRDefault="008F786F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Több kérdés, hozzászólás nem volt, Szémán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László polgármester az ülést 15 óra 0</w:t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 perckor bezárta.</w:t>
      </w: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k.</w:t>
      </w:r>
      <w:proofErr w:type="gramEnd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m. </w:t>
      </w:r>
      <w:proofErr w:type="gramStart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</w:t>
      </w:r>
      <w:proofErr w:type="gramEnd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Szémán </w:t>
      </w:r>
      <w:proofErr w:type="gramStart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László</w:t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Vámosi Margit</w:t>
      </w:r>
    </w:p>
    <w:p w:rsidR="008F786F" w:rsidRPr="008F786F" w:rsidRDefault="008F786F" w:rsidP="008F786F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</w:t>
      </w:r>
      <w:proofErr w:type="gramStart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8F78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jegyző</w:t>
      </w:r>
    </w:p>
    <w:p w:rsidR="008F786F" w:rsidRPr="004B67F0" w:rsidRDefault="008F786F" w:rsidP="004B67F0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778DE" w:rsidRPr="004E5B62" w:rsidRDefault="005778DE" w:rsidP="00994FF4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560005" w:rsidRPr="004E5B62" w:rsidRDefault="00560005" w:rsidP="00994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D4" w:rsidRPr="004E5B62" w:rsidRDefault="006140D4" w:rsidP="00994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1D1" w:rsidRPr="004E5B62" w:rsidRDefault="006861D1" w:rsidP="00994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4D" w:rsidRPr="004E5B62" w:rsidRDefault="00291AE8" w:rsidP="00994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B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44D" w:rsidRPr="004E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50B1B"/>
    <w:multiLevelType w:val="hybridMultilevel"/>
    <w:tmpl w:val="1C44B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1"/>
    <w:rsid w:val="00040D5B"/>
    <w:rsid w:val="00043C00"/>
    <w:rsid w:val="00044B56"/>
    <w:rsid w:val="000D3976"/>
    <w:rsid w:val="0015073C"/>
    <w:rsid w:val="00195854"/>
    <w:rsid w:val="001A2FED"/>
    <w:rsid w:val="001F57FD"/>
    <w:rsid w:val="00201DEF"/>
    <w:rsid w:val="002102D0"/>
    <w:rsid w:val="00213500"/>
    <w:rsid w:val="00217A53"/>
    <w:rsid w:val="00225183"/>
    <w:rsid w:val="00235215"/>
    <w:rsid w:val="00246527"/>
    <w:rsid w:val="00263387"/>
    <w:rsid w:val="00273AEE"/>
    <w:rsid w:val="00282308"/>
    <w:rsid w:val="00291AE8"/>
    <w:rsid w:val="002A598B"/>
    <w:rsid w:val="002C7C27"/>
    <w:rsid w:val="002C7CEF"/>
    <w:rsid w:val="002E771F"/>
    <w:rsid w:val="003033A8"/>
    <w:rsid w:val="00306839"/>
    <w:rsid w:val="0031135C"/>
    <w:rsid w:val="003264FB"/>
    <w:rsid w:val="00350BEE"/>
    <w:rsid w:val="00364C62"/>
    <w:rsid w:val="003A02F6"/>
    <w:rsid w:val="004013CF"/>
    <w:rsid w:val="00407A54"/>
    <w:rsid w:val="004121C6"/>
    <w:rsid w:val="004138E9"/>
    <w:rsid w:val="004165DB"/>
    <w:rsid w:val="00457A2C"/>
    <w:rsid w:val="00467843"/>
    <w:rsid w:val="00483C3F"/>
    <w:rsid w:val="004B5FA2"/>
    <w:rsid w:val="004B67F0"/>
    <w:rsid w:val="004D12DE"/>
    <w:rsid w:val="004D7618"/>
    <w:rsid w:val="004E5B62"/>
    <w:rsid w:val="00526552"/>
    <w:rsid w:val="00547640"/>
    <w:rsid w:val="00560005"/>
    <w:rsid w:val="00560EE8"/>
    <w:rsid w:val="005778DE"/>
    <w:rsid w:val="005B2660"/>
    <w:rsid w:val="005E4613"/>
    <w:rsid w:val="0061014A"/>
    <w:rsid w:val="006140D4"/>
    <w:rsid w:val="00617A62"/>
    <w:rsid w:val="00624AF9"/>
    <w:rsid w:val="0065336F"/>
    <w:rsid w:val="006861D1"/>
    <w:rsid w:val="006C5B6D"/>
    <w:rsid w:val="006E4528"/>
    <w:rsid w:val="006F526D"/>
    <w:rsid w:val="006F5CD3"/>
    <w:rsid w:val="00703E2E"/>
    <w:rsid w:val="00707273"/>
    <w:rsid w:val="00731CF3"/>
    <w:rsid w:val="007A0167"/>
    <w:rsid w:val="007A5653"/>
    <w:rsid w:val="007B4474"/>
    <w:rsid w:val="007B7B22"/>
    <w:rsid w:val="00805E36"/>
    <w:rsid w:val="00811260"/>
    <w:rsid w:val="00855BA8"/>
    <w:rsid w:val="00863713"/>
    <w:rsid w:val="008B5FD2"/>
    <w:rsid w:val="008C61D6"/>
    <w:rsid w:val="008D7C49"/>
    <w:rsid w:val="008E0124"/>
    <w:rsid w:val="008F786F"/>
    <w:rsid w:val="00914D96"/>
    <w:rsid w:val="00934979"/>
    <w:rsid w:val="00994FF4"/>
    <w:rsid w:val="009E4381"/>
    <w:rsid w:val="00A6133F"/>
    <w:rsid w:val="00A918C3"/>
    <w:rsid w:val="00AF490D"/>
    <w:rsid w:val="00B278B0"/>
    <w:rsid w:val="00B9011C"/>
    <w:rsid w:val="00BA445A"/>
    <w:rsid w:val="00BB4644"/>
    <w:rsid w:val="00BD5BFA"/>
    <w:rsid w:val="00BF131B"/>
    <w:rsid w:val="00C607FA"/>
    <w:rsid w:val="00C81EDD"/>
    <w:rsid w:val="00C94646"/>
    <w:rsid w:val="00CA043A"/>
    <w:rsid w:val="00D46937"/>
    <w:rsid w:val="00D72E1B"/>
    <w:rsid w:val="00D7544D"/>
    <w:rsid w:val="00D92AC8"/>
    <w:rsid w:val="00DB60EA"/>
    <w:rsid w:val="00DD5117"/>
    <w:rsid w:val="00E15A61"/>
    <w:rsid w:val="00E3444C"/>
    <w:rsid w:val="00E44630"/>
    <w:rsid w:val="00E558B8"/>
    <w:rsid w:val="00E5592A"/>
    <w:rsid w:val="00E8631F"/>
    <w:rsid w:val="00EC35AD"/>
    <w:rsid w:val="00ED1857"/>
    <w:rsid w:val="00ED2B94"/>
    <w:rsid w:val="00F04AB9"/>
    <w:rsid w:val="00F101A5"/>
    <w:rsid w:val="00F35A2F"/>
    <w:rsid w:val="00F47397"/>
    <w:rsid w:val="00FE3DB9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70A4-BF95-4834-AE2A-13BFDA2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D2B94"/>
    <w:rPr>
      <w:b/>
      <w:bCs/>
    </w:rPr>
  </w:style>
  <w:style w:type="paragraph" w:styleId="Listaszerbekezds">
    <w:name w:val="List Paragraph"/>
    <w:basedOn w:val="Norml"/>
    <w:uiPriority w:val="34"/>
    <w:qFormat/>
    <w:rsid w:val="008C61D6"/>
    <w:pPr>
      <w:ind w:left="720"/>
      <w:contextualSpacing/>
    </w:pPr>
  </w:style>
  <w:style w:type="paragraph" w:styleId="Cm">
    <w:name w:val="Title"/>
    <w:basedOn w:val="Norml"/>
    <w:link w:val="CmChar"/>
    <w:qFormat/>
    <w:rsid w:val="008C61D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C61D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f21">
    <w:name w:val="f21"/>
    <w:basedOn w:val="Bekezdsalapbettpusa"/>
    <w:rsid w:val="00043C0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2076</Words>
  <Characters>14326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82</cp:revision>
  <dcterms:created xsi:type="dcterms:W3CDTF">2018-11-20T07:49:00Z</dcterms:created>
  <dcterms:modified xsi:type="dcterms:W3CDTF">2019-04-03T09:43:00Z</dcterms:modified>
</cp:coreProperties>
</file>